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A5E0" w14:textId="74AB6597" w:rsidR="0058745C" w:rsidRPr="00056894" w:rsidRDefault="0058745C" w:rsidP="0058745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56894">
        <w:rPr>
          <w:rFonts w:cstheme="minorHAnsi"/>
          <w:b/>
          <w:sz w:val="24"/>
          <w:szCs w:val="24"/>
        </w:rPr>
        <w:t>VISTA Assignment Description (VAD) Template</w:t>
      </w:r>
    </w:p>
    <w:p w14:paraId="6E654DA2" w14:textId="3F6042C0" w:rsidR="0058745C" w:rsidRPr="00056894" w:rsidRDefault="0058745C" w:rsidP="0058745C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09FDD2C" w14:textId="07D34467" w:rsidR="0058745C" w:rsidRPr="00056894" w:rsidRDefault="0058745C" w:rsidP="005874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56894">
        <w:rPr>
          <w:rFonts w:cstheme="minorHAnsi"/>
          <w:b/>
          <w:bCs/>
          <w:sz w:val="24"/>
          <w:szCs w:val="24"/>
        </w:rPr>
        <w:t xml:space="preserve">VAD Elements: </w:t>
      </w:r>
    </w:p>
    <w:p w14:paraId="2BDC1D4C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/>
          <w:bCs/>
        </w:rPr>
      </w:pPr>
      <w:r w:rsidRPr="00056894">
        <w:rPr>
          <w:rFonts w:asciiTheme="minorHAnsi" w:hAnsiTheme="minorHAnsi" w:cstheme="minorHAnsi"/>
          <w:b/>
          <w:bCs/>
        </w:rPr>
        <w:t xml:space="preserve">Goal of the project: </w:t>
      </w:r>
    </w:p>
    <w:p w14:paraId="60BC8407" w14:textId="71C19E20" w:rsidR="0058745C" w:rsidRPr="00056894" w:rsidRDefault="0058745C" w:rsidP="0058745C">
      <w:pPr>
        <w:pStyle w:val="Default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/>
          <w:bCs/>
          <w:color w:val="808080" w:themeColor="background1" w:themeShade="80"/>
        </w:rPr>
        <w:t>The long-term aim of the project.</w:t>
      </w:r>
    </w:p>
    <w:p w14:paraId="3B21EB2B" w14:textId="77777777" w:rsidR="0058745C" w:rsidRPr="00056894" w:rsidRDefault="0058745C" w:rsidP="0058745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Reflects the project’s poverty mission</w:t>
      </w:r>
    </w:p>
    <w:p w14:paraId="1F47964F" w14:textId="77777777" w:rsidR="0058745C" w:rsidRPr="00056894" w:rsidRDefault="0058745C" w:rsidP="0058745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Summarizes a set of outcomes</w:t>
      </w:r>
    </w:p>
    <w:p w14:paraId="185E0555" w14:textId="77777777" w:rsidR="0058745C" w:rsidRPr="00056894" w:rsidRDefault="0058745C" w:rsidP="0058745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Addresses sustainability</w:t>
      </w:r>
    </w:p>
    <w:p w14:paraId="69FF3CEF" w14:textId="77777777" w:rsidR="0058745C" w:rsidRPr="00056894" w:rsidRDefault="0058745C" w:rsidP="0058745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Provides context</w:t>
      </w:r>
    </w:p>
    <w:p w14:paraId="7FD1795B" w14:textId="77777777" w:rsidR="0058745C" w:rsidRPr="00056894" w:rsidRDefault="0058745C" w:rsidP="0058745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Is realistic, given the time frame</w:t>
      </w:r>
    </w:p>
    <w:p w14:paraId="0746732A" w14:textId="4723BAFA" w:rsidR="007A786E" w:rsidRPr="00056894" w:rsidRDefault="0058745C" w:rsidP="007A786E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The goal needs statement needs to be very clear that the VISTA Member will be working to build a sustainable program that will move people out of poverty.</w:t>
      </w:r>
    </w:p>
    <w:p w14:paraId="32A31E91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14:paraId="36D863F6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(Sample Goal Language)</w:t>
      </w:r>
    </w:p>
    <w:p w14:paraId="4CB68472" w14:textId="325342B0" w:rsidR="0058745C" w:rsidRPr="00056894" w:rsidRDefault="0058745C" w:rsidP="0058745C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 xml:space="preserve">The (service position title) VISTA Member will build the capacity of (project or sub-site) by developing and implementing (capacity building activity) for (low-income service recipients/poverty mission of the project) in (city/county), </w:t>
      </w:r>
      <w:r w:rsidR="007A786E" w:rsidRPr="00056894">
        <w:rPr>
          <w:rFonts w:asciiTheme="minorHAnsi" w:hAnsiTheme="minorHAnsi" w:cstheme="minorHAnsi"/>
          <w:bCs/>
          <w:color w:val="808080" w:themeColor="background1" w:themeShade="80"/>
        </w:rPr>
        <w:t xml:space="preserve">KY. </w:t>
      </w:r>
      <w:r w:rsidRPr="00056894">
        <w:rPr>
          <w:rFonts w:asciiTheme="minorHAnsi" w:hAnsiTheme="minorHAnsi" w:cstheme="minorHAnsi"/>
          <w:bCs/>
          <w:color w:val="808080" w:themeColor="background1" w:themeShade="80"/>
        </w:rPr>
        <w:t xml:space="preserve">As a result of the VISTA Member’s service, (outcomes from focus area) and (capacity building outcome).  </w:t>
      </w:r>
    </w:p>
    <w:p w14:paraId="4EF3E761" w14:textId="5E45F9DE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</w:p>
    <w:p w14:paraId="31E0C130" w14:textId="596AFF3F" w:rsidR="0058745C" w:rsidRPr="00056894" w:rsidRDefault="0058745C" w:rsidP="005874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56894">
        <w:rPr>
          <w:rFonts w:cstheme="minorHAnsi"/>
          <w:b/>
          <w:bCs/>
          <w:sz w:val="24"/>
          <w:szCs w:val="24"/>
        </w:rPr>
        <w:t xml:space="preserve">Objective of the assignment: </w:t>
      </w:r>
    </w:p>
    <w:p w14:paraId="396B1D3D" w14:textId="490ED98D" w:rsidR="0058745C" w:rsidRPr="00056894" w:rsidRDefault="0058745C" w:rsidP="0058745C">
      <w:pPr>
        <w:pStyle w:val="Default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Concrete attainments that can be achieved by following a certain number of steps.  Each Objective should include completion dates.  The </w:t>
      </w:r>
      <w:r w:rsidR="00910E3B">
        <w:rPr>
          <w:rFonts w:asciiTheme="minorHAnsi" w:hAnsiTheme="minorHAnsi" w:cstheme="minorHAnsi"/>
          <w:b/>
          <w:bCs/>
          <w:color w:val="808080" w:themeColor="background1" w:themeShade="80"/>
        </w:rPr>
        <w:t>o</w:t>
      </w:r>
      <w:r w:rsidRPr="00056894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bjectives should bridge between your goal statement and the VISTA activities.  </w:t>
      </w:r>
    </w:p>
    <w:p w14:paraId="5D4D7803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/>
          <w:bCs/>
          <w:color w:val="808080" w:themeColor="background1" w:themeShade="80"/>
        </w:rPr>
      </w:pPr>
    </w:p>
    <w:p w14:paraId="0001F68B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Cs/>
          <w:i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i/>
          <w:color w:val="808080" w:themeColor="background1" w:themeShade="80"/>
        </w:rPr>
        <w:t xml:space="preserve">First objective of this assignment, written in a sentence or two.  </w:t>
      </w:r>
    </w:p>
    <w:p w14:paraId="665BD1BD" w14:textId="77777777" w:rsidR="0058745C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Aligns with the goal statement</w:t>
      </w:r>
    </w:p>
    <w:p w14:paraId="6B8A360C" w14:textId="77777777" w:rsidR="0058745C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Articulates what the VISTA will achieve</w:t>
      </w:r>
    </w:p>
    <w:p w14:paraId="304851C3" w14:textId="77777777" w:rsidR="0058745C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Describes something you can measure</w:t>
      </w:r>
    </w:p>
    <w:p w14:paraId="492019DC" w14:textId="5770A3C4" w:rsidR="0058745C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Includes a realistic completion date (short term or medium term)</w:t>
      </w:r>
    </w:p>
    <w:p w14:paraId="2D94B7B8" w14:textId="3D58DDA5" w:rsidR="0058745C" w:rsidRPr="00056894" w:rsidRDefault="0058745C" w:rsidP="0058745C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14:paraId="31643AEE" w14:textId="7777777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b/>
          <w:sz w:val="24"/>
          <w:szCs w:val="24"/>
        </w:rPr>
        <w:t>Member activities:</w:t>
      </w:r>
    </w:p>
    <w:p w14:paraId="6D357ED8" w14:textId="77777777" w:rsidR="0058745C" w:rsidRPr="00056894" w:rsidRDefault="0058745C" w:rsidP="0058745C">
      <w:pPr>
        <w:spacing w:after="0" w:line="240" w:lineRule="auto"/>
        <w:rPr>
          <w:rFonts w:cstheme="minorHAnsi"/>
          <w:i/>
          <w:sz w:val="24"/>
          <w:szCs w:val="24"/>
        </w:rPr>
      </w:pPr>
      <w:r w:rsidRPr="00056894">
        <w:rPr>
          <w:rFonts w:cstheme="minorHAnsi"/>
          <w:sz w:val="24"/>
          <w:szCs w:val="24"/>
        </w:rPr>
        <w:t xml:space="preserve">Member activities should answer the questions: </w:t>
      </w:r>
      <w:r w:rsidRPr="00056894">
        <w:rPr>
          <w:rFonts w:cstheme="minorHAnsi"/>
          <w:i/>
          <w:sz w:val="24"/>
          <w:szCs w:val="24"/>
        </w:rPr>
        <w:t>How will that happen?</w:t>
      </w:r>
      <w:r w:rsidRPr="00056894">
        <w:rPr>
          <w:rFonts w:cstheme="minorHAnsi"/>
          <w:sz w:val="24"/>
          <w:szCs w:val="24"/>
        </w:rPr>
        <w:t xml:space="preserve"> </w:t>
      </w:r>
      <w:r w:rsidRPr="00056894">
        <w:rPr>
          <w:rFonts w:cstheme="minorHAnsi"/>
          <w:i/>
          <w:sz w:val="24"/>
          <w:szCs w:val="24"/>
        </w:rPr>
        <w:t xml:space="preserve">How will the VISTA Member accomplish the objective? </w:t>
      </w:r>
      <w:r w:rsidRPr="00056894">
        <w:rPr>
          <w:rFonts w:cstheme="minorHAnsi"/>
          <w:i/>
          <w:iCs/>
          <w:sz w:val="24"/>
          <w:szCs w:val="24"/>
        </w:rPr>
        <w:t>What is the focus of VISTA activities for this site and this capacity goal during the proposed project year?</w:t>
      </w:r>
      <w:r w:rsidRPr="00056894">
        <w:rPr>
          <w:rFonts w:cstheme="minorHAnsi"/>
          <w:sz w:val="24"/>
          <w:szCs w:val="24"/>
        </w:rPr>
        <w:t xml:space="preserve"> </w:t>
      </w:r>
    </w:p>
    <w:p w14:paraId="08BF5928" w14:textId="77777777" w:rsidR="0058745C" w:rsidRPr="00056894" w:rsidRDefault="0058745C" w:rsidP="0058745C">
      <w:pPr>
        <w:pStyle w:val="NoSpacing"/>
        <w:rPr>
          <w:rFonts w:cstheme="minorHAnsi"/>
          <w:b/>
          <w:sz w:val="24"/>
          <w:szCs w:val="24"/>
        </w:rPr>
      </w:pPr>
    </w:p>
    <w:p w14:paraId="1703A2A5" w14:textId="7D581DA4" w:rsidR="0058745C" w:rsidRPr="00056894" w:rsidRDefault="0058745C" w:rsidP="0058745C">
      <w:pPr>
        <w:pStyle w:val="NoSpacing"/>
        <w:rPr>
          <w:rFonts w:cstheme="minorHAnsi"/>
          <w:b/>
          <w:color w:val="808080" w:themeColor="background1" w:themeShade="80"/>
          <w:sz w:val="24"/>
          <w:szCs w:val="24"/>
        </w:rPr>
      </w:pPr>
      <w:r w:rsidRPr="00056894">
        <w:rPr>
          <w:rFonts w:cstheme="minorHAnsi"/>
          <w:b/>
          <w:color w:val="808080" w:themeColor="background1" w:themeShade="80"/>
          <w:sz w:val="24"/>
          <w:szCs w:val="24"/>
        </w:rPr>
        <w:t xml:space="preserve">The </w:t>
      </w:r>
      <w:r w:rsidRPr="00056894">
        <w:rPr>
          <w:rFonts w:eastAsia="MS Mincho" w:cstheme="minorHAnsi"/>
          <w:b/>
          <w:bCs/>
          <w:color w:val="808080" w:themeColor="background1" w:themeShade="80"/>
          <w:sz w:val="24"/>
          <w:szCs w:val="24"/>
        </w:rPr>
        <w:t>steps to be followed to attain the stated objective.</w:t>
      </w:r>
    </w:p>
    <w:p w14:paraId="018353B6" w14:textId="77777777" w:rsidR="0058745C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i/>
          <w:color w:val="808080" w:themeColor="background1" w:themeShade="80"/>
        </w:rPr>
        <w:t xml:space="preserve">Activity 1 that will contribute to accomplishing the first objective. </w:t>
      </w:r>
    </w:p>
    <w:p w14:paraId="262F1056" w14:textId="77777777" w:rsidR="0058745C" w:rsidRPr="00056894" w:rsidRDefault="0058745C" w:rsidP="0058745C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i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i/>
          <w:color w:val="808080" w:themeColor="background1" w:themeShade="80"/>
        </w:rPr>
        <w:t>Smaller element that’s part of the first activity.</w:t>
      </w:r>
    </w:p>
    <w:p w14:paraId="769274F4" w14:textId="77777777" w:rsidR="0058745C" w:rsidRPr="00056894" w:rsidRDefault="0058745C" w:rsidP="0058745C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i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i/>
          <w:color w:val="808080" w:themeColor="background1" w:themeShade="80"/>
        </w:rPr>
        <w:t>Another element of the activity.</w:t>
      </w:r>
    </w:p>
    <w:p w14:paraId="6B9DA571" w14:textId="77777777" w:rsidR="0058745C" w:rsidRPr="00056894" w:rsidRDefault="0058745C" w:rsidP="0058745C">
      <w:pPr>
        <w:pStyle w:val="NoSpacing"/>
        <w:numPr>
          <w:ilvl w:val="0"/>
          <w:numId w:val="2"/>
        </w:numPr>
        <w:rPr>
          <w:rFonts w:eastAsia="MS Mincho" w:cstheme="minorHAnsi"/>
          <w:bCs/>
          <w:color w:val="808080" w:themeColor="background1" w:themeShade="80"/>
          <w:sz w:val="24"/>
          <w:szCs w:val="24"/>
        </w:rPr>
      </w:pPr>
      <w:r w:rsidRPr="00056894">
        <w:rPr>
          <w:rFonts w:eastAsia="MS Mincho" w:cstheme="minorHAnsi"/>
          <w:bCs/>
          <w:color w:val="808080" w:themeColor="background1" w:themeShade="80"/>
          <w:sz w:val="24"/>
          <w:szCs w:val="24"/>
        </w:rPr>
        <w:t>Outline specific steps to achieve objective</w:t>
      </w:r>
    </w:p>
    <w:p w14:paraId="19E0DEC2" w14:textId="77777777" w:rsidR="0058745C" w:rsidRPr="00056894" w:rsidRDefault="0058745C" w:rsidP="0058745C">
      <w:pPr>
        <w:pStyle w:val="NoSpacing"/>
        <w:numPr>
          <w:ilvl w:val="0"/>
          <w:numId w:val="2"/>
        </w:numPr>
        <w:rPr>
          <w:rFonts w:eastAsia="MS Mincho" w:cstheme="minorHAnsi"/>
          <w:bCs/>
          <w:color w:val="808080" w:themeColor="background1" w:themeShade="80"/>
          <w:sz w:val="24"/>
          <w:szCs w:val="24"/>
        </w:rPr>
      </w:pPr>
      <w:r w:rsidRPr="00056894">
        <w:rPr>
          <w:rFonts w:eastAsia="MS Mincho" w:cstheme="minorHAnsi"/>
          <w:bCs/>
          <w:color w:val="808080" w:themeColor="background1" w:themeShade="80"/>
          <w:sz w:val="24"/>
          <w:szCs w:val="24"/>
        </w:rPr>
        <w:t>Mirror project’s performance measures</w:t>
      </w:r>
    </w:p>
    <w:p w14:paraId="62CE71F2" w14:textId="77777777" w:rsidR="0058745C" w:rsidRPr="00056894" w:rsidRDefault="0058745C" w:rsidP="0058745C">
      <w:pPr>
        <w:pStyle w:val="NoSpacing"/>
        <w:numPr>
          <w:ilvl w:val="0"/>
          <w:numId w:val="2"/>
        </w:numPr>
        <w:rPr>
          <w:rFonts w:eastAsia="MS Mincho" w:cstheme="minorHAnsi"/>
          <w:bCs/>
          <w:color w:val="808080" w:themeColor="background1" w:themeShade="80"/>
          <w:sz w:val="24"/>
          <w:szCs w:val="24"/>
        </w:rPr>
      </w:pPr>
      <w:r w:rsidRPr="00056894">
        <w:rPr>
          <w:rFonts w:eastAsia="MS Mincho" w:cstheme="minorHAnsi"/>
          <w:bCs/>
          <w:color w:val="808080" w:themeColor="background1" w:themeShade="80"/>
          <w:sz w:val="24"/>
          <w:szCs w:val="24"/>
        </w:rPr>
        <w:t>Reflect the skills/competencies a VISTA member would need to complete the activities</w:t>
      </w:r>
    </w:p>
    <w:p w14:paraId="24F636F8" w14:textId="77777777" w:rsidR="0058745C" w:rsidRPr="00056894" w:rsidRDefault="0058745C" w:rsidP="0058745C">
      <w:pPr>
        <w:pStyle w:val="NoSpacing"/>
        <w:numPr>
          <w:ilvl w:val="0"/>
          <w:numId w:val="2"/>
        </w:numPr>
        <w:rPr>
          <w:rFonts w:eastAsia="MS Mincho" w:cstheme="minorHAnsi"/>
          <w:bCs/>
          <w:color w:val="808080" w:themeColor="background1" w:themeShade="80"/>
          <w:sz w:val="24"/>
          <w:szCs w:val="24"/>
        </w:rPr>
      </w:pPr>
      <w:r w:rsidRPr="00056894">
        <w:rPr>
          <w:rFonts w:eastAsia="MS Mincho" w:cstheme="minorHAnsi"/>
          <w:bCs/>
          <w:color w:val="808080" w:themeColor="background1" w:themeShade="80"/>
          <w:sz w:val="24"/>
          <w:szCs w:val="24"/>
        </w:rPr>
        <w:t>Focus on capacity building</w:t>
      </w:r>
    </w:p>
    <w:p w14:paraId="14A78AB5" w14:textId="77777777" w:rsidR="0058745C" w:rsidRPr="00056894" w:rsidRDefault="0058745C" w:rsidP="0058745C">
      <w:pPr>
        <w:pStyle w:val="NoSpacing"/>
        <w:numPr>
          <w:ilvl w:val="0"/>
          <w:numId w:val="2"/>
        </w:numPr>
        <w:rPr>
          <w:rFonts w:eastAsia="MS Mincho" w:cstheme="minorHAnsi"/>
          <w:bCs/>
          <w:color w:val="808080" w:themeColor="background1" w:themeShade="80"/>
          <w:sz w:val="24"/>
          <w:szCs w:val="24"/>
        </w:rPr>
      </w:pPr>
      <w:r w:rsidRPr="00056894">
        <w:rPr>
          <w:rFonts w:eastAsia="MS Mincho" w:cstheme="minorHAnsi"/>
          <w:bCs/>
          <w:color w:val="808080" w:themeColor="background1" w:themeShade="80"/>
          <w:sz w:val="24"/>
          <w:szCs w:val="24"/>
        </w:rPr>
        <w:t>Are not direct service</w:t>
      </w:r>
    </w:p>
    <w:p w14:paraId="20FC0CA4" w14:textId="77777777" w:rsidR="007A786E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i/>
          <w:color w:val="808080" w:themeColor="background1" w:themeShade="80"/>
        </w:rPr>
        <w:t>Activity 2.</w:t>
      </w:r>
    </w:p>
    <w:p w14:paraId="3F6960B0" w14:textId="41A2E370" w:rsidR="0058745C" w:rsidRPr="00056894" w:rsidRDefault="0058745C" w:rsidP="007A786E">
      <w:pPr>
        <w:pStyle w:val="Default"/>
        <w:rPr>
          <w:rFonts w:asciiTheme="minorHAnsi" w:hAnsiTheme="minorHAnsi" w:cstheme="minorHAnsi"/>
          <w:bCs/>
          <w:i/>
        </w:rPr>
      </w:pPr>
      <w:r w:rsidRPr="00056894">
        <w:rPr>
          <w:rFonts w:asciiTheme="minorHAnsi" w:hAnsiTheme="minorHAnsi" w:cstheme="minorHAnsi"/>
          <w:b/>
          <w:bCs/>
        </w:rPr>
        <w:lastRenderedPageBreak/>
        <w:t>Suggested</w:t>
      </w:r>
      <w:r w:rsidRPr="00056894">
        <w:rPr>
          <w:rFonts w:asciiTheme="minorHAnsi" w:hAnsiTheme="minorHAnsi" w:cstheme="minorHAnsi"/>
        </w:rPr>
        <w:t xml:space="preserve"> </w:t>
      </w:r>
      <w:r w:rsidRPr="00056894">
        <w:rPr>
          <w:rFonts w:asciiTheme="minorHAnsi" w:hAnsiTheme="minorHAnsi" w:cstheme="minorHAnsi"/>
          <w:b/>
        </w:rPr>
        <w:t xml:space="preserve">action verbs to use: </w:t>
      </w:r>
    </w:p>
    <w:p w14:paraId="48AF12BC" w14:textId="17478C4C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Analyze</w:t>
      </w:r>
      <w:r w:rsidRPr="00056894">
        <w:rPr>
          <w:rFonts w:cstheme="minorHAnsi"/>
          <w:sz w:val="24"/>
          <w:szCs w:val="24"/>
        </w:rPr>
        <w:tab/>
        <w:t>Assess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Build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Collect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Communicate</w:t>
      </w:r>
    </w:p>
    <w:p w14:paraId="7F6E851E" w14:textId="7777777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Compile</w:t>
      </w:r>
      <w:r w:rsidRPr="00056894">
        <w:rPr>
          <w:rFonts w:cstheme="minorHAnsi"/>
          <w:sz w:val="24"/>
          <w:szCs w:val="24"/>
        </w:rPr>
        <w:tab/>
        <w:t>Create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Develop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Engage In</w:t>
      </w:r>
      <w:r w:rsidRPr="00056894">
        <w:rPr>
          <w:rFonts w:cstheme="minorHAnsi"/>
          <w:sz w:val="24"/>
          <w:szCs w:val="24"/>
        </w:rPr>
        <w:tab/>
        <w:t>Ensure</w:t>
      </w:r>
      <w:r w:rsidRPr="00056894">
        <w:rPr>
          <w:rFonts w:cstheme="minorHAnsi"/>
          <w:sz w:val="24"/>
          <w:szCs w:val="24"/>
        </w:rPr>
        <w:tab/>
      </w:r>
    </w:p>
    <w:p w14:paraId="4DF5D366" w14:textId="2EDDEDEB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Establish</w:t>
      </w:r>
      <w:r w:rsidRPr="00056894">
        <w:rPr>
          <w:rFonts w:cstheme="minorHAnsi"/>
          <w:sz w:val="24"/>
          <w:szCs w:val="24"/>
        </w:rPr>
        <w:tab/>
        <w:t xml:space="preserve">Evaluate 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Generate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Identify</w:t>
      </w:r>
      <w:r w:rsidRPr="00056894">
        <w:rPr>
          <w:rFonts w:cstheme="minorHAnsi"/>
          <w:sz w:val="24"/>
          <w:szCs w:val="24"/>
        </w:rPr>
        <w:tab/>
        <w:t>Implement</w:t>
      </w:r>
      <w:r w:rsidRPr="00056894">
        <w:rPr>
          <w:rFonts w:cstheme="minorHAnsi"/>
          <w:sz w:val="24"/>
          <w:szCs w:val="24"/>
        </w:rPr>
        <w:tab/>
      </w:r>
    </w:p>
    <w:p w14:paraId="6ABBC180" w14:textId="12FD0D9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Launch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Market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Plan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Present</w:t>
      </w:r>
      <w:r w:rsidRPr="00056894">
        <w:rPr>
          <w:rFonts w:cstheme="minorHAnsi"/>
          <w:sz w:val="24"/>
          <w:szCs w:val="24"/>
        </w:rPr>
        <w:tab/>
        <w:t>Promote</w:t>
      </w:r>
      <w:r w:rsidRPr="00056894">
        <w:rPr>
          <w:rFonts w:cstheme="minorHAnsi"/>
          <w:sz w:val="24"/>
          <w:szCs w:val="24"/>
        </w:rPr>
        <w:tab/>
      </w:r>
    </w:p>
    <w:p w14:paraId="3FFB3659" w14:textId="7777777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Recruit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Refine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Research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Secure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Update</w:t>
      </w:r>
      <w:r w:rsidRPr="00056894">
        <w:rPr>
          <w:rFonts w:cstheme="minorHAnsi"/>
          <w:sz w:val="24"/>
          <w:szCs w:val="24"/>
        </w:rPr>
        <w:tab/>
        <w:t xml:space="preserve"> </w:t>
      </w:r>
    </w:p>
    <w:p w14:paraId="311D6C3F" w14:textId="4805556A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</w:p>
    <w:p w14:paraId="0FAAA30B" w14:textId="00EC7CD8" w:rsidR="0058745C" w:rsidRPr="00056894" w:rsidRDefault="0058745C" w:rsidP="005874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56894">
        <w:rPr>
          <w:rFonts w:cstheme="minorHAnsi"/>
          <w:b/>
          <w:bCs/>
          <w:sz w:val="24"/>
          <w:szCs w:val="24"/>
        </w:rPr>
        <w:t xml:space="preserve">Additional guidance: </w:t>
      </w:r>
    </w:p>
    <w:p w14:paraId="50CE8813" w14:textId="77777777" w:rsidR="0058745C" w:rsidRPr="00056894" w:rsidRDefault="0058745C" w:rsidP="00587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 xml:space="preserve">The VAD is both a position description that should be used during the recruitment of your members and a work plan that should be used to assess their performance.  </w:t>
      </w:r>
    </w:p>
    <w:p w14:paraId="1E471CEB" w14:textId="7777777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</w:p>
    <w:p w14:paraId="292D18F2" w14:textId="77777777" w:rsidR="0058745C" w:rsidRPr="00056894" w:rsidRDefault="0058745C" w:rsidP="00587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The VAD takes the milestones/performance measures you’ve identified in your project application and translates them into a realistic set of activities.</w:t>
      </w:r>
    </w:p>
    <w:p w14:paraId="4222D0E2" w14:textId="7777777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</w:p>
    <w:p w14:paraId="4CB44731" w14:textId="77777777" w:rsidR="0058745C" w:rsidRPr="00056894" w:rsidRDefault="0058745C" w:rsidP="00587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 xml:space="preserve">And finally, the VAD is a road map, a tool your members will use throughout their service term to achieve the overall goals of the project.  </w:t>
      </w:r>
    </w:p>
    <w:p w14:paraId="6605850C" w14:textId="7F9627F4" w:rsidR="0058745C" w:rsidRPr="00056894" w:rsidRDefault="0058745C" w:rsidP="0058745C">
      <w:pPr>
        <w:pStyle w:val="NoSpacing"/>
        <w:rPr>
          <w:rFonts w:cstheme="minorHAnsi"/>
          <w:b/>
          <w:sz w:val="24"/>
          <w:szCs w:val="24"/>
        </w:rPr>
      </w:pPr>
    </w:p>
    <w:p w14:paraId="758969D8" w14:textId="77777777" w:rsidR="0058745C" w:rsidRPr="00056894" w:rsidRDefault="0058745C" w:rsidP="0058745C">
      <w:pPr>
        <w:pStyle w:val="Default"/>
        <w:spacing w:after="240"/>
        <w:jc w:val="center"/>
        <w:rPr>
          <w:rFonts w:asciiTheme="minorHAnsi" w:hAnsiTheme="minorHAnsi" w:cstheme="minorHAnsi"/>
          <w:b/>
          <w:bCs/>
        </w:rPr>
      </w:pPr>
      <w:r w:rsidRPr="00056894">
        <w:rPr>
          <w:rFonts w:asciiTheme="minorHAnsi" w:hAnsiTheme="minorHAnsi" w:cstheme="minorHAnsi"/>
          <w:b/>
          <w:bCs/>
        </w:rPr>
        <w:t xml:space="preserve">VISTA Assignment Description (VAD)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745C" w:rsidRPr="00056894" w14:paraId="2F3BD115" w14:textId="77777777" w:rsidTr="004B6BD2">
        <w:tc>
          <w:tcPr>
            <w:tcW w:w="9350" w:type="dxa"/>
            <w:shd w:val="clear" w:color="auto" w:fill="auto"/>
          </w:tcPr>
          <w:p w14:paraId="33AE7DE7" w14:textId="7777777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 ______________________________________________(VISTA must be in the title)</w:t>
            </w:r>
          </w:p>
          <w:p w14:paraId="4820D944" w14:textId="3F3229BD" w:rsidR="0058745C" w:rsidRPr="00056894" w:rsidRDefault="0058745C" w:rsidP="007A786E">
            <w:pPr>
              <w:pStyle w:val="Default"/>
              <w:rPr>
                <w:rFonts w:asciiTheme="minorHAnsi" w:hAnsiTheme="minorHAnsi" w:cstheme="minorHAnsi"/>
                <w:bCs/>
                <w:i/>
              </w:rPr>
            </w:pPr>
            <w:r w:rsidRPr="00056894">
              <w:rPr>
                <w:rFonts w:asciiTheme="minorHAnsi" w:hAnsiTheme="minorHAnsi" w:cstheme="minorHAnsi"/>
                <w:bCs/>
                <w:i/>
              </w:rPr>
              <w:t xml:space="preserve">(i.e. VISTA Community Engagement Coordinator) </w:t>
            </w:r>
          </w:p>
        </w:tc>
      </w:tr>
      <w:tr w:rsidR="0058745C" w:rsidRPr="00056894" w14:paraId="06C45E0A" w14:textId="77777777" w:rsidTr="004B6BD2">
        <w:tc>
          <w:tcPr>
            <w:tcW w:w="9350" w:type="dxa"/>
            <w:shd w:val="clear" w:color="auto" w:fill="auto"/>
          </w:tcPr>
          <w:p w14:paraId="24D0E221" w14:textId="7777777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Sponsoring Organization: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 Homeless + Housing Coalition of Kentucky</w:t>
            </w:r>
          </w:p>
          <w:p w14:paraId="7C7FDB1C" w14:textId="7777777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Project Name: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 Homes for All VISTA</w:t>
            </w:r>
          </w:p>
          <w:p w14:paraId="5005BA2E" w14:textId="7777777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Project Number: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 </w:t>
            </w:r>
            <w:r w:rsidRPr="00056894">
              <w:rPr>
                <w:rFonts w:asciiTheme="minorHAnsi" w:hAnsiTheme="minorHAnsi" w:cstheme="minorHAnsi"/>
              </w:rPr>
              <w:t xml:space="preserve"> 16VSSKY001</w:t>
            </w:r>
          </w:p>
        </w:tc>
      </w:tr>
      <w:tr w:rsidR="0058745C" w:rsidRPr="00056894" w14:paraId="792558E6" w14:textId="77777777" w:rsidTr="004B6BD2">
        <w:tc>
          <w:tcPr>
            <w:tcW w:w="9350" w:type="dxa"/>
            <w:shd w:val="clear" w:color="auto" w:fill="auto"/>
          </w:tcPr>
          <w:p w14:paraId="36586B9E" w14:textId="007DB7F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Site Name: </w:t>
            </w:r>
            <w:r w:rsidR="007A786E" w:rsidRPr="00056894">
              <w:rPr>
                <w:rFonts w:asciiTheme="minorHAnsi" w:hAnsiTheme="minorHAnsi" w:cstheme="minorHAnsi"/>
                <w:b/>
                <w:bCs/>
              </w:rPr>
              <w:br/>
            </w:r>
          </w:p>
        </w:tc>
      </w:tr>
      <w:tr w:rsidR="0058745C" w:rsidRPr="00056894" w14:paraId="40FF1EB3" w14:textId="77777777" w:rsidTr="004B6BD2">
        <w:tc>
          <w:tcPr>
            <w:tcW w:w="9350" w:type="dxa"/>
            <w:shd w:val="clear" w:color="auto" w:fill="auto"/>
          </w:tcPr>
          <w:p w14:paraId="5C3A3B3B" w14:textId="13097B12" w:rsidR="0058745C" w:rsidRPr="00056894" w:rsidRDefault="0058745C" w:rsidP="007A786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>Focus Area</w:t>
            </w:r>
            <w:r w:rsidR="007A786E" w:rsidRPr="00056894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Economic Opportunity </w:t>
            </w:r>
          </w:p>
        </w:tc>
      </w:tr>
    </w:tbl>
    <w:p w14:paraId="2ABDF821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745C" w:rsidRPr="00056894" w14:paraId="690E2FD4" w14:textId="77777777" w:rsidTr="004B6BD2">
        <w:tc>
          <w:tcPr>
            <w:tcW w:w="9350" w:type="dxa"/>
            <w:shd w:val="clear" w:color="auto" w:fill="000000"/>
          </w:tcPr>
          <w:p w14:paraId="54E4D00C" w14:textId="7777777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Cs/>
                <w:color w:val="FFFFFF"/>
              </w:rPr>
            </w:pPr>
            <w:r w:rsidRPr="00056894">
              <w:rPr>
                <w:rFonts w:asciiTheme="minorHAnsi" w:hAnsiTheme="minorHAnsi" w:cstheme="minorHAnsi"/>
                <w:b/>
                <w:bCs/>
                <w:color w:val="FFFFFF"/>
              </w:rPr>
              <w:t>VISTA Assignment Objectives and Member Activities</w:t>
            </w:r>
          </w:p>
        </w:tc>
      </w:tr>
      <w:tr w:rsidR="0058745C" w:rsidRPr="00056894" w14:paraId="11954F4C" w14:textId="77777777" w:rsidTr="004B6BD2">
        <w:tc>
          <w:tcPr>
            <w:tcW w:w="9350" w:type="dxa"/>
            <w:shd w:val="clear" w:color="auto" w:fill="auto"/>
          </w:tcPr>
          <w:p w14:paraId="76C06321" w14:textId="160A505D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Goal of the Project: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DA7DAA7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3B7C27A3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509726E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7677B41C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69458151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A7EF70A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63D802B6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70ECF647" w14:textId="4204A3FD" w:rsidR="0058745C" w:rsidRPr="00056894" w:rsidRDefault="007A786E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</w:p>
          <w:p w14:paraId="4DB0ECCA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1778E9E9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14B25209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1801D433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79E998BC" w14:textId="19367375" w:rsidR="0058745C" w:rsidRPr="00056894" w:rsidRDefault="0058745C" w:rsidP="0058745C">
            <w:pPr>
              <w:pStyle w:val="NoSpacing"/>
              <w:rPr>
                <w:rFonts w:eastAsia="MS Mincho" w:cstheme="minorHAnsi"/>
                <w:bCs/>
                <w:color w:val="808080" w:themeColor="background1" w:themeShade="80"/>
                <w:sz w:val="24"/>
                <w:szCs w:val="24"/>
              </w:rPr>
            </w:pPr>
            <w:r w:rsidRPr="00056894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</w:tbl>
    <w:p w14:paraId="0EDAC365" w14:textId="77777777" w:rsidR="00D14A7B" w:rsidRPr="00056894" w:rsidRDefault="00D14A7B" w:rsidP="007A786E">
      <w:pPr>
        <w:pStyle w:val="Default"/>
        <w:rPr>
          <w:rFonts w:asciiTheme="minorHAnsi" w:hAnsiTheme="minorHAnsi" w:cstheme="minorHAnsi"/>
          <w:b/>
          <w:bCs/>
        </w:rPr>
      </w:pPr>
    </w:p>
    <w:p w14:paraId="08AEA52C" w14:textId="0CA41C35" w:rsidR="007A786E" w:rsidRPr="00056894" w:rsidRDefault="007A786E" w:rsidP="007A786E">
      <w:pPr>
        <w:pStyle w:val="Default"/>
        <w:rPr>
          <w:rFonts w:asciiTheme="minorHAnsi" w:hAnsiTheme="minorHAnsi" w:cstheme="minorHAnsi"/>
          <w:b/>
          <w:bCs/>
          <w:i/>
        </w:rPr>
      </w:pPr>
      <w:r w:rsidRPr="00056894">
        <w:rPr>
          <w:rFonts w:asciiTheme="minorHAnsi" w:hAnsiTheme="minorHAnsi" w:cstheme="minorHAnsi"/>
          <w:b/>
          <w:bCs/>
        </w:rPr>
        <w:t>Objective of the Assignment (</w:t>
      </w:r>
      <w:r w:rsidRPr="00056894">
        <w:rPr>
          <w:rFonts w:asciiTheme="minorHAnsi" w:hAnsiTheme="minorHAnsi" w:cstheme="minorHAnsi"/>
          <w:b/>
          <w:bCs/>
          <w:i/>
        </w:rPr>
        <w:t>_________ to ___________) *no full year objectives</w:t>
      </w:r>
    </w:p>
    <w:p w14:paraId="2C7232AD" w14:textId="77777777" w:rsidR="007A786E" w:rsidRPr="00056894" w:rsidRDefault="007A786E" w:rsidP="007A786E">
      <w:pPr>
        <w:pStyle w:val="Default"/>
        <w:spacing w:before="240"/>
        <w:rPr>
          <w:rFonts w:asciiTheme="minorHAnsi" w:hAnsiTheme="minorHAnsi" w:cstheme="minorHAnsi"/>
          <w:bCs/>
        </w:rPr>
      </w:pPr>
    </w:p>
    <w:p w14:paraId="340EDDA8" w14:textId="77777777" w:rsidR="007A786E" w:rsidRPr="00056894" w:rsidRDefault="007A786E" w:rsidP="007A786E">
      <w:pPr>
        <w:pStyle w:val="Default"/>
        <w:spacing w:before="240"/>
        <w:rPr>
          <w:rFonts w:asciiTheme="minorHAnsi" w:hAnsiTheme="minorHAnsi" w:cstheme="minorHAnsi"/>
          <w:bCs/>
        </w:rPr>
      </w:pPr>
    </w:p>
    <w:p w14:paraId="395A4275" w14:textId="77777777" w:rsidR="007A786E" w:rsidRPr="00056894" w:rsidRDefault="007A786E" w:rsidP="007A786E">
      <w:pPr>
        <w:pStyle w:val="Default"/>
        <w:spacing w:before="240"/>
        <w:rPr>
          <w:rFonts w:asciiTheme="minorHAnsi" w:hAnsiTheme="minorHAnsi" w:cstheme="minorHAnsi"/>
          <w:bCs/>
        </w:rPr>
      </w:pPr>
    </w:p>
    <w:p w14:paraId="61D9DB89" w14:textId="6D2486C4" w:rsidR="007A786E" w:rsidRPr="00056894" w:rsidRDefault="007A786E" w:rsidP="007A786E">
      <w:pPr>
        <w:pStyle w:val="Default"/>
        <w:spacing w:before="240"/>
        <w:rPr>
          <w:rFonts w:asciiTheme="minorHAnsi" w:hAnsiTheme="minorHAnsi" w:cstheme="minorHAnsi"/>
          <w:b/>
          <w:bCs/>
        </w:rPr>
      </w:pPr>
      <w:r w:rsidRPr="00056894">
        <w:rPr>
          <w:rFonts w:asciiTheme="minorHAnsi" w:hAnsiTheme="minorHAnsi" w:cstheme="minorHAnsi"/>
          <w:b/>
          <w:bCs/>
        </w:rPr>
        <w:t>Member Activities:</w:t>
      </w:r>
    </w:p>
    <w:p w14:paraId="7DC7EEA8" w14:textId="77777777" w:rsidR="007A786E" w:rsidRPr="00056894" w:rsidRDefault="007A786E" w:rsidP="007A786E">
      <w:pPr>
        <w:pStyle w:val="Default"/>
        <w:numPr>
          <w:ilvl w:val="0"/>
          <w:numId w:val="4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 xml:space="preserve">First activity that will contribute to accomplishing the first objective. </w:t>
      </w:r>
    </w:p>
    <w:p w14:paraId="7A1BA5B4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Cs/>
        </w:rPr>
      </w:pPr>
    </w:p>
    <w:p w14:paraId="11B0E234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Cs/>
        </w:rPr>
      </w:pPr>
    </w:p>
    <w:p w14:paraId="49E2A973" w14:textId="77777777" w:rsidR="007A786E" w:rsidRPr="00056894" w:rsidRDefault="007A786E" w:rsidP="007A786E">
      <w:pPr>
        <w:pStyle w:val="Default"/>
        <w:numPr>
          <w:ilvl w:val="1"/>
          <w:numId w:val="4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Smaller element that is part of the first activity.</w:t>
      </w:r>
    </w:p>
    <w:p w14:paraId="178B8256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Cs/>
        </w:rPr>
      </w:pPr>
    </w:p>
    <w:p w14:paraId="5E13E3C0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Cs/>
        </w:rPr>
      </w:pPr>
    </w:p>
    <w:p w14:paraId="3C1513AB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Cs/>
        </w:rPr>
      </w:pPr>
    </w:p>
    <w:p w14:paraId="0FA05593" w14:textId="77777777" w:rsidR="007A786E" w:rsidRPr="00056894" w:rsidRDefault="007A786E" w:rsidP="007A786E">
      <w:pPr>
        <w:pStyle w:val="Default"/>
        <w:numPr>
          <w:ilvl w:val="1"/>
          <w:numId w:val="4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Another element of the activity.</w:t>
      </w:r>
    </w:p>
    <w:p w14:paraId="14FFA2B3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Cs/>
        </w:rPr>
      </w:pPr>
    </w:p>
    <w:p w14:paraId="2E116CA5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Cs/>
        </w:rPr>
      </w:pPr>
    </w:p>
    <w:p w14:paraId="6D81B195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Cs/>
        </w:rPr>
      </w:pPr>
    </w:p>
    <w:p w14:paraId="23869173" w14:textId="77777777" w:rsidR="007A786E" w:rsidRPr="00056894" w:rsidRDefault="007A786E" w:rsidP="007A786E">
      <w:pPr>
        <w:pStyle w:val="Default"/>
        <w:numPr>
          <w:ilvl w:val="0"/>
          <w:numId w:val="4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Activity 2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7C86A70A" w14:textId="77777777" w:rsidR="007A786E" w:rsidRPr="00056894" w:rsidRDefault="007A786E" w:rsidP="007A786E">
      <w:pPr>
        <w:pStyle w:val="Default"/>
        <w:numPr>
          <w:ilvl w:val="1"/>
          <w:numId w:val="4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Smaller element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54C328A9" w14:textId="77777777" w:rsidR="007A786E" w:rsidRPr="00056894" w:rsidRDefault="007A786E" w:rsidP="007A786E">
      <w:pPr>
        <w:pStyle w:val="Default"/>
        <w:numPr>
          <w:ilvl w:val="1"/>
          <w:numId w:val="4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Another element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5DFBC950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ab/>
      </w:r>
    </w:p>
    <w:p w14:paraId="1F66EDD0" w14:textId="77777777" w:rsidR="007A786E" w:rsidRPr="00056894" w:rsidRDefault="007A786E" w:rsidP="007A786E">
      <w:pPr>
        <w:pStyle w:val="Default"/>
        <w:numPr>
          <w:ilvl w:val="0"/>
          <w:numId w:val="4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Activity 3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4ABDFFAE" w14:textId="77777777" w:rsidR="007A786E" w:rsidRPr="00056894" w:rsidRDefault="007A786E" w:rsidP="007A786E">
      <w:pPr>
        <w:pStyle w:val="Default"/>
        <w:numPr>
          <w:ilvl w:val="1"/>
          <w:numId w:val="4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Smaller element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51E0DBCC" w14:textId="77777777" w:rsidR="007A786E" w:rsidRPr="00056894" w:rsidRDefault="007A786E" w:rsidP="007A786E">
      <w:pPr>
        <w:pStyle w:val="Default"/>
        <w:numPr>
          <w:ilvl w:val="1"/>
          <w:numId w:val="4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Another element</w:t>
      </w:r>
      <w:r w:rsidRPr="00056894">
        <w:rPr>
          <w:rFonts w:asciiTheme="minorHAnsi" w:hAnsiTheme="minorHAnsi" w:cstheme="minorHAnsi"/>
          <w:bCs/>
        </w:rPr>
        <w:br/>
      </w:r>
    </w:p>
    <w:p w14:paraId="76069C1C" w14:textId="6AE442BA" w:rsidR="007A786E" w:rsidRPr="00056894" w:rsidRDefault="007A786E" w:rsidP="007A786E">
      <w:pPr>
        <w:pStyle w:val="Default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769FDF92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Cs/>
        </w:rPr>
      </w:pPr>
    </w:p>
    <w:p w14:paraId="6E50D88D" w14:textId="3A5CEF43" w:rsidR="007A786E" w:rsidRPr="00056894" w:rsidRDefault="007A786E" w:rsidP="007A786E">
      <w:pPr>
        <w:pStyle w:val="Default"/>
        <w:rPr>
          <w:rFonts w:asciiTheme="minorHAnsi" w:hAnsiTheme="minorHAnsi" w:cstheme="minorHAnsi"/>
          <w:b/>
          <w:bCs/>
          <w:i/>
        </w:rPr>
      </w:pPr>
      <w:r w:rsidRPr="00056894">
        <w:rPr>
          <w:rFonts w:asciiTheme="minorHAnsi" w:hAnsiTheme="minorHAnsi" w:cstheme="minorHAnsi"/>
          <w:b/>
          <w:bCs/>
        </w:rPr>
        <w:t>Objective of the Assignment (</w:t>
      </w:r>
      <w:r w:rsidRPr="00056894">
        <w:rPr>
          <w:rFonts w:asciiTheme="minorHAnsi" w:hAnsiTheme="minorHAnsi" w:cstheme="minorHAnsi"/>
          <w:b/>
          <w:bCs/>
          <w:i/>
        </w:rPr>
        <w:t>_________ to ___________) *no full year objectives</w:t>
      </w:r>
    </w:p>
    <w:p w14:paraId="1A53A220" w14:textId="157F75BA" w:rsidR="007A786E" w:rsidRPr="00056894" w:rsidRDefault="007A786E" w:rsidP="007A786E">
      <w:pPr>
        <w:pStyle w:val="Default"/>
        <w:rPr>
          <w:rFonts w:asciiTheme="minorHAnsi" w:hAnsiTheme="minorHAnsi" w:cstheme="minorHAnsi"/>
          <w:b/>
          <w:bCs/>
          <w:i/>
        </w:rPr>
      </w:pPr>
    </w:p>
    <w:p w14:paraId="55D41AB7" w14:textId="4511B685" w:rsidR="007A786E" w:rsidRPr="00056894" w:rsidRDefault="007A786E" w:rsidP="007A786E">
      <w:pPr>
        <w:pStyle w:val="Default"/>
        <w:rPr>
          <w:rFonts w:asciiTheme="minorHAnsi" w:hAnsiTheme="minorHAnsi" w:cstheme="minorHAnsi"/>
          <w:b/>
          <w:bCs/>
          <w:i/>
        </w:rPr>
      </w:pPr>
    </w:p>
    <w:p w14:paraId="5393F690" w14:textId="6E66E1E1" w:rsidR="007A786E" w:rsidRPr="00056894" w:rsidRDefault="007A786E" w:rsidP="007A786E">
      <w:pPr>
        <w:pStyle w:val="Default"/>
        <w:rPr>
          <w:rFonts w:asciiTheme="minorHAnsi" w:hAnsiTheme="minorHAnsi" w:cstheme="minorHAnsi"/>
          <w:b/>
          <w:bCs/>
          <w:i/>
        </w:rPr>
      </w:pPr>
    </w:p>
    <w:p w14:paraId="7BF46055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/>
          <w:bCs/>
          <w:i/>
        </w:rPr>
      </w:pPr>
    </w:p>
    <w:p w14:paraId="7935E08D" w14:textId="77777777" w:rsidR="007A786E" w:rsidRPr="00056894" w:rsidRDefault="007A786E" w:rsidP="007A786E">
      <w:pPr>
        <w:pStyle w:val="Default"/>
        <w:spacing w:before="240"/>
        <w:rPr>
          <w:rFonts w:asciiTheme="minorHAnsi" w:hAnsiTheme="minorHAnsi" w:cstheme="minorHAnsi"/>
          <w:b/>
          <w:bCs/>
        </w:rPr>
      </w:pPr>
      <w:r w:rsidRPr="00056894">
        <w:rPr>
          <w:rFonts w:asciiTheme="minorHAnsi" w:hAnsiTheme="minorHAnsi" w:cstheme="minorHAnsi"/>
          <w:b/>
          <w:bCs/>
        </w:rPr>
        <w:t>Member Activities:</w:t>
      </w:r>
    </w:p>
    <w:p w14:paraId="1A8313FF" w14:textId="77777777" w:rsidR="007A786E" w:rsidRPr="00056894" w:rsidRDefault="007A786E" w:rsidP="007A786E">
      <w:pPr>
        <w:pStyle w:val="Default"/>
        <w:numPr>
          <w:ilvl w:val="0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 xml:space="preserve">First activity that will contribute to accomplishing the first objective. 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31A2EC50" w14:textId="77777777" w:rsidR="007A786E" w:rsidRPr="00056894" w:rsidRDefault="007A786E" w:rsidP="007A786E">
      <w:pPr>
        <w:pStyle w:val="Default"/>
        <w:numPr>
          <w:ilvl w:val="1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Smaller element that is part of the first activity.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52508843" w14:textId="77777777" w:rsidR="007A786E" w:rsidRPr="00056894" w:rsidRDefault="007A786E" w:rsidP="007A786E">
      <w:pPr>
        <w:pStyle w:val="Default"/>
        <w:numPr>
          <w:ilvl w:val="1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Another element of the activity.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76884BF3" w14:textId="77777777" w:rsidR="007A786E" w:rsidRPr="00056894" w:rsidRDefault="007A786E" w:rsidP="007A786E">
      <w:pPr>
        <w:pStyle w:val="Default"/>
        <w:numPr>
          <w:ilvl w:val="0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Activity 2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65D6B2C5" w14:textId="77777777" w:rsidR="007A786E" w:rsidRPr="00056894" w:rsidRDefault="007A786E" w:rsidP="007A786E">
      <w:pPr>
        <w:pStyle w:val="Default"/>
        <w:numPr>
          <w:ilvl w:val="1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Smaller element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78951564" w14:textId="77777777" w:rsidR="007A786E" w:rsidRPr="00056894" w:rsidRDefault="007A786E" w:rsidP="007A786E">
      <w:pPr>
        <w:pStyle w:val="Default"/>
        <w:numPr>
          <w:ilvl w:val="1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Another element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0A6297C4" w14:textId="77777777" w:rsidR="007A786E" w:rsidRPr="00056894" w:rsidRDefault="007A786E" w:rsidP="007A786E">
      <w:pPr>
        <w:pStyle w:val="Default"/>
        <w:numPr>
          <w:ilvl w:val="0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Activity 3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0364E631" w14:textId="77777777" w:rsidR="007A786E" w:rsidRPr="00056894" w:rsidRDefault="007A786E" w:rsidP="007A786E">
      <w:pPr>
        <w:pStyle w:val="Default"/>
        <w:numPr>
          <w:ilvl w:val="1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Smaller element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50DF8AD1" w14:textId="77777777" w:rsidR="007A786E" w:rsidRPr="00056894" w:rsidRDefault="007A786E" w:rsidP="007A786E">
      <w:pPr>
        <w:pStyle w:val="Default"/>
        <w:numPr>
          <w:ilvl w:val="1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Another element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280FD8C6" w14:textId="7777777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</w:p>
    <w:p w14:paraId="2DFB9DAA" w14:textId="61F7249A" w:rsidR="007332EF" w:rsidRPr="00056894" w:rsidRDefault="007332EF">
      <w:pPr>
        <w:rPr>
          <w:rFonts w:cstheme="minorHAnsi"/>
          <w:sz w:val="24"/>
          <w:szCs w:val="24"/>
        </w:rPr>
      </w:pPr>
    </w:p>
    <w:p w14:paraId="0D29FDF9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/>
          <w:bCs/>
          <w:i/>
        </w:rPr>
      </w:pPr>
      <w:r w:rsidRPr="00056894">
        <w:rPr>
          <w:rFonts w:asciiTheme="minorHAnsi" w:hAnsiTheme="minorHAnsi" w:cstheme="minorHAnsi"/>
          <w:b/>
          <w:bCs/>
        </w:rPr>
        <w:t>Objective of the Assignment (</w:t>
      </w:r>
      <w:r w:rsidRPr="00056894">
        <w:rPr>
          <w:rFonts w:asciiTheme="minorHAnsi" w:hAnsiTheme="minorHAnsi" w:cstheme="minorHAnsi"/>
          <w:b/>
          <w:bCs/>
          <w:i/>
        </w:rPr>
        <w:t>_________ to ___________) *no full year objectives</w:t>
      </w:r>
    </w:p>
    <w:p w14:paraId="1F00FA59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/>
          <w:bCs/>
          <w:i/>
        </w:rPr>
      </w:pPr>
    </w:p>
    <w:p w14:paraId="0390E75A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/>
          <w:bCs/>
          <w:i/>
        </w:rPr>
      </w:pPr>
    </w:p>
    <w:p w14:paraId="690811F4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/>
          <w:bCs/>
          <w:i/>
        </w:rPr>
      </w:pPr>
    </w:p>
    <w:p w14:paraId="75A5A88F" w14:textId="77777777" w:rsidR="007A786E" w:rsidRPr="00056894" w:rsidRDefault="007A786E" w:rsidP="007A786E">
      <w:pPr>
        <w:pStyle w:val="Default"/>
        <w:rPr>
          <w:rFonts w:asciiTheme="minorHAnsi" w:hAnsiTheme="minorHAnsi" w:cstheme="minorHAnsi"/>
          <w:b/>
          <w:bCs/>
          <w:i/>
        </w:rPr>
      </w:pPr>
    </w:p>
    <w:p w14:paraId="6F407DDE" w14:textId="77777777" w:rsidR="007A786E" w:rsidRPr="00056894" w:rsidRDefault="007A786E" w:rsidP="007A786E">
      <w:pPr>
        <w:pStyle w:val="Default"/>
        <w:spacing w:before="240"/>
        <w:rPr>
          <w:rFonts w:asciiTheme="minorHAnsi" w:hAnsiTheme="minorHAnsi" w:cstheme="minorHAnsi"/>
          <w:b/>
          <w:bCs/>
        </w:rPr>
      </w:pPr>
      <w:r w:rsidRPr="00056894">
        <w:rPr>
          <w:rFonts w:asciiTheme="minorHAnsi" w:hAnsiTheme="minorHAnsi" w:cstheme="minorHAnsi"/>
          <w:b/>
          <w:bCs/>
        </w:rPr>
        <w:t>Member Activities:</w:t>
      </w:r>
    </w:p>
    <w:p w14:paraId="18299AAC" w14:textId="77777777" w:rsidR="007A786E" w:rsidRPr="00056894" w:rsidRDefault="007A786E" w:rsidP="007A786E">
      <w:pPr>
        <w:pStyle w:val="Default"/>
        <w:numPr>
          <w:ilvl w:val="0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 xml:space="preserve">First activity that will contribute to accomplishing the first objective. 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0F1F770E" w14:textId="77777777" w:rsidR="007A786E" w:rsidRPr="00056894" w:rsidRDefault="007A786E" w:rsidP="007A786E">
      <w:pPr>
        <w:pStyle w:val="Default"/>
        <w:numPr>
          <w:ilvl w:val="1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Smaller element that is part of the first activity.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4526FAE6" w14:textId="77777777" w:rsidR="007A786E" w:rsidRPr="00056894" w:rsidRDefault="007A786E" w:rsidP="007A786E">
      <w:pPr>
        <w:pStyle w:val="Default"/>
        <w:numPr>
          <w:ilvl w:val="1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Another element of the activity.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037426D8" w14:textId="77777777" w:rsidR="007A786E" w:rsidRPr="00056894" w:rsidRDefault="007A786E" w:rsidP="007A786E">
      <w:pPr>
        <w:pStyle w:val="Default"/>
        <w:numPr>
          <w:ilvl w:val="0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Activity 2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1A02E56B" w14:textId="77777777" w:rsidR="007A786E" w:rsidRPr="00056894" w:rsidRDefault="007A786E" w:rsidP="007A786E">
      <w:pPr>
        <w:pStyle w:val="Default"/>
        <w:numPr>
          <w:ilvl w:val="1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Smaller element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7C27EF24" w14:textId="77777777" w:rsidR="007A786E" w:rsidRPr="00056894" w:rsidRDefault="007A786E" w:rsidP="007A786E">
      <w:pPr>
        <w:pStyle w:val="Default"/>
        <w:numPr>
          <w:ilvl w:val="1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Another element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230E3DE7" w14:textId="77777777" w:rsidR="007A786E" w:rsidRPr="00056894" w:rsidRDefault="007A786E" w:rsidP="007A786E">
      <w:pPr>
        <w:pStyle w:val="Default"/>
        <w:numPr>
          <w:ilvl w:val="0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Activity 3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74698A47" w14:textId="77777777" w:rsidR="007A786E" w:rsidRPr="00056894" w:rsidRDefault="007A786E" w:rsidP="007A786E">
      <w:pPr>
        <w:pStyle w:val="Default"/>
        <w:numPr>
          <w:ilvl w:val="1"/>
          <w:numId w:val="5"/>
        </w:numPr>
        <w:ind w:left="0" w:firstLine="0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Cs/>
        </w:rPr>
        <w:t>Smaller element</w:t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  <w:r w:rsidRPr="00056894">
        <w:rPr>
          <w:rFonts w:asciiTheme="minorHAnsi" w:hAnsiTheme="minorHAnsi" w:cstheme="minorHAnsi"/>
          <w:bCs/>
        </w:rPr>
        <w:br/>
      </w:r>
    </w:p>
    <w:p w14:paraId="61441D6E" w14:textId="0FEAAAF3" w:rsidR="007A786E" w:rsidRPr="00056894" w:rsidRDefault="007A786E" w:rsidP="007A786E">
      <w:pPr>
        <w:rPr>
          <w:rFonts w:cstheme="minorHAnsi"/>
          <w:sz w:val="24"/>
          <w:szCs w:val="24"/>
        </w:rPr>
      </w:pPr>
      <w:r w:rsidRPr="00056894">
        <w:rPr>
          <w:rFonts w:cstheme="minorHAnsi"/>
          <w:bCs/>
        </w:rPr>
        <w:t>Another element</w:t>
      </w:r>
      <w:r w:rsidRPr="00056894">
        <w:rPr>
          <w:rFonts w:cstheme="minorHAnsi"/>
          <w:bCs/>
        </w:rPr>
        <w:br/>
      </w:r>
    </w:p>
    <w:sectPr w:rsidR="007A786E" w:rsidRPr="00056894" w:rsidSect="004F2353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3716" w14:textId="77777777" w:rsidR="001612E8" w:rsidRDefault="001612E8">
      <w:pPr>
        <w:spacing w:after="0" w:line="240" w:lineRule="auto"/>
      </w:pPr>
      <w:r>
        <w:separator/>
      </w:r>
    </w:p>
  </w:endnote>
  <w:endnote w:type="continuationSeparator" w:id="0">
    <w:p w14:paraId="073F93E4" w14:textId="77777777" w:rsidR="001612E8" w:rsidRDefault="0016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4326" w14:textId="77777777" w:rsidR="001612E8" w:rsidRDefault="001612E8">
      <w:pPr>
        <w:spacing w:after="0" w:line="240" w:lineRule="auto"/>
      </w:pPr>
      <w:r>
        <w:separator/>
      </w:r>
    </w:p>
  </w:footnote>
  <w:footnote w:type="continuationSeparator" w:id="0">
    <w:p w14:paraId="2CE19649" w14:textId="77777777" w:rsidR="001612E8" w:rsidRDefault="0016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7CD9" w14:textId="77777777" w:rsidR="004857CA" w:rsidRPr="004857CA" w:rsidRDefault="00D14A7B">
    <w:pPr>
      <w:pStyle w:val="Header"/>
      <w:rPr>
        <w:b/>
      </w:rPr>
    </w:pPr>
    <w:r w:rsidRPr="004857CA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95C"/>
    <w:multiLevelType w:val="hybridMultilevel"/>
    <w:tmpl w:val="C79058FC"/>
    <w:lvl w:ilvl="0" w:tplc="DBE0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3EB9"/>
    <w:multiLevelType w:val="hybridMultilevel"/>
    <w:tmpl w:val="E770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3714"/>
    <w:multiLevelType w:val="hybridMultilevel"/>
    <w:tmpl w:val="56602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564706"/>
    <w:multiLevelType w:val="hybridMultilevel"/>
    <w:tmpl w:val="C79058FC"/>
    <w:lvl w:ilvl="0" w:tplc="DBE0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749B0"/>
    <w:multiLevelType w:val="hybridMultilevel"/>
    <w:tmpl w:val="7038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5C"/>
    <w:rsid w:val="00056894"/>
    <w:rsid w:val="001612E8"/>
    <w:rsid w:val="0058745C"/>
    <w:rsid w:val="007332EF"/>
    <w:rsid w:val="007A786E"/>
    <w:rsid w:val="00910E3B"/>
    <w:rsid w:val="00A46E5A"/>
    <w:rsid w:val="00D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8985"/>
  <w15:chartTrackingRefBased/>
  <w15:docId w15:val="{699711DD-11AB-452B-B578-B4E0D0A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5C"/>
  </w:style>
  <w:style w:type="paragraph" w:customStyle="1" w:styleId="Default">
    <w:name w:val="Default"/>
    <w:rsid w:val="00587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874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74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745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8745C"/>
    <w:rPr>
      <w:rFonts w:eastAsiaTheme="minorEastAsia"/>
    </w:rPr>
  </w:style>
  <w:style w:type="paragraph" w:customStyle="1" w:styleId="Pa41">
    <w:name w:val="Pa41"/>
    <w:basedOn w:val="Default"/>
    <w:next w:val="Default"/>
    <w:uiPriority w:val="99"/>
    <w:rsid w:val="007A786E"/>
    <w:pPr>
      <w:widowControl/>
      <w:spacing w:line="241" w:lineRule="atLeast"/>
    </w:pPr>
    <w:rPr>
      <w:rFonts w:ascii="HelveticaNeueLT Std" w:eastAsia="Calibri" w:hAnsi="HelveticaNeueLT St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610</Words>
  <Characters>3677</Characters>
  <Application>Microsoft Office Word</Application>
  <DocSecurity>0</DocSecurity>
  <Lines>159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Szabo</dc:creator>
  <cp:keywords/>
  <dc:description/>
  <cp:lastModifiedBy>Caitlin Szabo</cp:lastModifiedBy>
  <cp:revision>4</cp:revision>
  <dcterms:created xsi:type="dcterms:W3CDTF">2022-03-07T16:03:00Z</dcterms:created>
  <dcterms:modified xsi:type="dcterms:W3CDTF">2022-03-07T16:38:00Z</dcterms:modified>
</cp:coreProperties>
</file>